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7B2824AB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Sunday, </w:t>
      </w:r>
      <w:r w:rsidR="004D4EAD">
        <w:rPr>
          <w:rFonts w:ascii="Arial" w:eastAsia="Arial" w:hAnsi="Arial" w:cs="Arial"/>
          <w:sz w:val="22"/>
          <w:szCs w:val="22"/>
        </w:rPr>
        <w:t>Ma</w:t>
      </w:r>
      <w:bookmarkStart w:id="0" w:name="_GoBack"/>
      <w:bookmarkEnd w:id="0"/>
      <w:r w:rsidR="004D4EAD">
        <w:rPr>
          <w:rFonts w:ascii="Arial" w:eastAsia="Arial" w:hAnsi="Arial" w:cs="Arial"/>
          <w:sz w:val="22"/>
          <w:szCs w:val="22"/>
        </w:rPr>
        <w:t>y 3</w:t>
      </w:r>
      <w:r w:rsidR="0012288E">
        <w:rPr>
          <w:rFonts w:ascii="Arial" w:eastAsia="Arial" w:hAnsi="Arial" w:cs="Arial"/>
          <w:sz w:val="22"/>
          <w:szCs w:val="22"/>
        </w:rPr>
        <w:t>, 20</w:t>
      </w:r>
      <w:r w:rsidR="005F60EC">
        <w:rPr>
          <w:rFonts w:ascii="Arial" w:eastAsia="Arial" w:hAnsi="Arial" w:cs="Arial"/>
          <w:sz w:val="22"/>
          <w:szCs w:val="22"/>
        </w:rPr>
        <w:t>20</w:t>
      </w:r>
    </w:p>
    <w:p w14:paraId="02C31D31" w14:textId="6F6F5ECA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8:0</w:t>
      </w:r>
      <w:r w:rsidR="0012288E">
        <w:rPr>
          <w:rFonts w:ascii="Arial" w:eastAsia="Arial" w:hAnsi="Arial" w:cs="Arial"/>
          <w:sz w:val="22"/>
          <w:szCs w:val="22"/>
        </w:rPr>
        <w:t>0 pm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79CC2107" w14:textId="70A21A3E" w:rsidR="00394B4C" w:rsidRDefault="00592D8A">
      <w:pPr>
        <w:jc w:val="center"/>
        <w:rPr>
          <w:rFonts w:ascii="Arial" w:eastAsia="Arial" w:hAnsi="Arial" w:cs="Arial"/>
          <w:b/>
          <w:sz w:val="28"/>
          <w:szCs w:val="28"/>
        </w:rPr>
      </w:pPr>
      <w:hyperlink r:id="rId11" w:history="1">
        <w:r w:rsidR="00394B4C">
          <w:rPr>
            <w:rStyle w:val="Hyperlink"/>
          </w:rPr>
          <w:t>https://urichmond.zoom.us/j/902525374?pwd=SitnMk9yMXRZK2JhRVU1OE9aekFDQT09</w:t>
        </w:r>
      </w:hyperlink>
    </w:p>
    <w:p w14:paraId="037E89E9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2BF3F65" w14:textId="546C199E" w:rsidR="005D5E2A" w:rsidRPr="009965FF" w:rsidRDefault="00E9726D" w:rsidP="005D5E2A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9965FF">
        <w:rPr>
          <w:rFonts w:ascii="Calibri" w:eastAsia="Calibri" w:hAnsi="Calibri" w:cs="Times New Roman"/>
          <w:b/>
          <w:bCs/>
        </w:rPr>
        <w:t>Chris Jones</w:t>
      </w:r>
      <w:r w:rsidR="00BE0587">
        <w:rPr>
          <w:rFonts w:ascii="Calibri" w:eastAsia="Calibri" w:hAnsi="Calibri" w:cs="Times New Roman"/>
          <w:b/>
          <w:bCs/>
        </w:rPr>
        <w:t xml:space="preserve"> calls meeting to order </w:t>
      </w:r>
      <w:r w:rsidR="00DB421C">
        <w:rPr>
          <w:rFonts w:ascii="Calibri" w:eastAsia="Calibri" w:hAnsi="Calibri" w:cs="Times New Roman"/>
          <w:b/>
          <w:bCs/>
        </w:rPr>
        <w:t>at 7:00</w:t>
      </w:r>
      <w:r w:rsidR="00AB3AC2">
        <w:rPr>
          <w:rFonts w:ascii="Calibri" w:eastAsia="Calibri" w:hAnsi="Calibri" w:cs="Times New Roman"/>
          <w:b/>
          <w:bCs/>
        </w:rPr>
        <w:t xml:space="preserve"> pm.</w:t>
      </w:r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3799"/>
        <w:gridCol w:w="3799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3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</w:tcPr>
          <w:p w14:paraId="0D86A3F6" w14:textId="4C373C19" w:rsidR="00270A44" w:rsidRDefault="00AF504D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</w:tcPr>
          <w:p w14:paraId="60AE6991" w14:textId="71658655" w:rsidR="00270A44" w:rsidRDefault="00EB53DE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</w:tcPr>
          <w:p w14:paraId="24D26A2B" w14:textId="7E095CE6" w:rsidR="00270A44" w:rsidRDefault="00AF504D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</w:tcPr>
          <w:p w14:paraId="2594C09F" w14:textId="483DF13E" w:rsidR="00270A44" w:rsidRDefault="00AF504D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</w:tcPr>
          <w:p w14:paraId="5C1A58D7" w14:textId="436C8116" w:rsidR="00270A44" w:rsidRDefault="00AF504D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</w:tcPr>
          <w:p w14:paraId="16FF7E5E" w14:textId="030BF277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Savannah Bailey</w:t>
            </w:r>
          </w:p>
        </w:tc>
        <w:tc>
          <w:tcPr>
            <w:tcW w:w="3799" w:type="dxa"/>
          </w:tcPr>
          <w:p w14:paraId="3FAB09AE" w14:textId="41A4DFF1" w:rsidR="00270A44" w:rsidRDefault="00D252FF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</w:tcPr>
          <w:p w14:paraId="699759C7" w14:textId="002F4A9B" w:rsidR="00270A44" w:rsidRDefault="00A9665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</w:tcPr>
          <w:p w14:paraId="12B293FC" w14:textId="33976244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Tanner Howell</w:t>
            </w:r>
          </w:p>
        </w:tc>
        <w:tc>
          <w:tcPr>
            <w:tcW w:w="3799" w:type="dxa"/>
          </w:tcPr>
          <w:p w14:paraId="26E44BF5" w14:textId="4C669629" w:rsidR="00270A44" w:rsidRDefault="001B144C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</w:tcPr>
          <w:p w14:paraId="1162BD1A" w14:textId="56320794" w:rsidR="00D24D41" w:rsidRDefault="00CC0D22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</w:tcPr>
          <w:p w14:paraId="55C1D3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Amy Soucek</w:t>
            </w:r>
          </w:p>
        </w:tc>
        <w:tc>
          <w:tcPr>
            <w:tcW w:w="3799" w:type="dxa"/>
          </w:tcPr>
          <w:p w14:paraId="07CE2A41" w14:textId="0B5CC3F3" w:rsidR="00D24D41" w:rsidRDefault="00AF504D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</w:tcPr>
          <w:p w14:paraId="5EE27DD1" w14:textId="4C419FA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Erin Cash</w:t>
            </w:r>
          </w:p>
        </w:tc>
        <w:tc>
          <w:tcPr>
            <w:tcW w:w="3799" w:type="dxa"/>
          </w:tcPr>
          <w:p w14:paraId="48D446BA" w14:textId="4ED1ED48" w:rsidR="00270A44" w:rsidRDefault="0069259E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3"/>
          </w:tcPr>
          <w:p w14:paraId="4EB35B18" w14:textId="782B4DB8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</w:tcPr>
          <w:p w14:paraId="596CCE29" w14:textId="0BBB194C" w:rsidR="00BD532F" w:rsidRPr="00EB23EC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799" w:type="dxa"/>
          </w:tcPr>
          <w:p w14:paraId="31EC1BC5" w14:textId="00D5EE63" w:rsidR="006616E3" w:rsidRPr="00EB23EC" w:rsidRDefault="00AF504D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</w:tcPr>
          <w:p w14:paraId="385FF2A5" w14:textId="1805C9E6" w:rsidR="006616E3" w:rsidRPr="00EB23EC" w:rsidRDefault="00B3369B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NP</w:t>
            </w:r>
            <w:r w:rsidR="00C4782E">
              <w:rPr>
                <w:rFonts w:asciiTheme="majorHAnsi" w:eastAsia="Arial" w:hAnsiTheme="majorHAnsi" w:cstheme="majorHAnsi"/>
                <w:sz w:val="22"/>
                <w:szCs w:val="22"/>
              </w:rPr>
              <w:t>*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</w:tcPr>
          <w:p w14:paraId="27714D9C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Rob Hammill </w:t>
            </w:r>
          </w:p>
        </w:tc>
        <w:tc>
          <w:tcPr>
            <w:tcW w:w="3799" w:type="dxa"/>
          </w:tcPr>
          <w:p w14:paraId="40BB2892" w14:textId="10E21BDA" w:rsidR="00995C46" w:rsidRPr="00EB23EC" w:rsidRDefault="0062506C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</w:tcPr>
          <w:p w14:paraId="355629E5" w14:textId="311F3D4B" w:rsidR="0043604A" w:rsidRPr="00EB23EC" w:rsidRDefault="002B7C40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NP</w:t>
            </w:r>
            <w:r w:rsidR="00C4782E">
              <w:rPr>
                <w:rFonts w:asciiTheme="majorHAnsi" w:eastAsia="Arial" w:hAnsiTheme="majorHAnsi" w:cstheme="majorHAnsi"/>
                <w:sz w:val="22"/>
                <w:szCs w:val="22"/>
              </w:rPr>
              <w:t>*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</w:tcPr>
          <w:p w14:paraId="5EFE50AC" w14:textId="167F3DB1" w:rsidR="00607353" w:rsidRPr="00EB23EC" w:rsidRDefault="002B7C40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NP</w:t>
            </w:r>
            <w:r w:rsidR="00C4782E">
              <w:rPr>
                <w:rFonts w:asciiTheme="majorHAnsi" w:eastAsia="Arial" w:hAnsiTheme="majorHAnsi" w:cstheme="majorHAnsi"/>
                <w:sz w:val="22"/>
                <w:szCs w:val="22"/>
              </w:rPr>
              <w:t>*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</w:tcPr>
          <w:p w14:paraId="7DC9C24D" w14:textId="7517FA06" w:rsidR="00FC4F6E" w:rsidRPr="00EB23EC" w:rsidRDefault="002B7C4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Schmeig </w:t>
            </w:r>
          </w:p>
        </w:tc>
        <w:tc>
          <w:tcPr>
            <w:tcW w:w="3799" w:type="dxa"/>
          </w:tcPr>
          <w:p w14:paraId="6792E3E0" w14:textId="517767A4" w:rsidR="00FC4F6E" w:rsidRPr="00EB23EC" w:rsidRDefault="00A963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</w:tcPr>
          <w:p w14:paraId="2E0456E0" w14:textId="712461C1" w:rsidR="00FC4F6E" w:rsidRPr="00EB23EC" w:rsidRDefault="00A7408C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</w:tcPr>
          <w:p w14:paraId="5676F8F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Tim Cochran </w:t>
            </w:r>
          </w:p>
        </w:tc>
        <w:tc>
          <w:tcPr>
            <w:tcW w:w="3799" w:type="dxa"/>
          </w:tcPr>
          <w:p w14:paraId="2D3AF4ED" w14:textId="2A6E61CE" w:rsidR="00FC4F6E" w:rsidRPr="00EB23EC" w:rsidRDefault="002B7C40" w:rsidP="00FC4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NP</w:t>
            </w:r>
            <w:r w:rsidR="00C4782E">
              <w:rPr>
                <w:rFonts w:asciiTheme="majorHAnsi" w:eastAsia="Calibri" w:hAnsiTheme="majorHAnsi" w:cstheme="majorHAnsi"/>
                <w:sz w:val="22"/>
                <w:szCs w:val="22"/>
              </w:rPr>
              <w:t>*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</w:tcPr>
          <w:p w14:paraId="55DD345A" w14:textId="1BC72A5E" w:rsidR="00FC4F6E" w:rsidRPr="00EB23EC" w:rsidRDefault="00A7408C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799" w:type="dxa"/>
          </w:tcPr>
          <w:p w14:paraId="7A8636EF" w14:textId="50A2FE62" w:rsidR="006616E3" w:rsidRPr="00EB23EC" w:rsidRDefault="002B7C40" w:rsidP="006616E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</w:tcPr>
          <w:p w14:paraId="4A00AAB9" w14:textId="777B7485" w:rsidR="0043604A" w:rsidRPr="00EB23EC" w:rsidRDefault="00CC0D22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</w:tcPr>
          <w:p w14:paraId="571F0922" w14:textId="2A270CC8" w:rsidR="00BD532F" w:rsidRPr="00EB23EC" w:rsidRDefault="00AF504D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</w:tcPr>
          <w:p w14:paraId="3A682313" w14:textId="37220CB4" w:rsidR="0043604A" w:rsidRPr="00EB23EC" w:rsidRDefault="00AF504D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</w:tcPr>
          <w:p w14:paraId="7D38D158" w14:textId="2CBD334B" w:rsidR="00995C46" w:rsidRPr="00EB23EC" w:rsidRDefault="00EB53DE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</w:tcPr>
          <w:p w14:paraId="17E7FC16" w14:textId="7AA58ED9" w:rsidR="00BD532F" w:rsidRPr="00EB23EC" w:rsidRDefault="002B7C40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NP</w:t>
            </w:r>
            <w:r w:rsidR="00C4782E">
              <w:rPr>
                <w:rFonts w:asciiTheme="majorHAnsi" w:eastAsia="Calibri" w:hAnsiTheme="majorHAnsi" w:cstheme="majorHAnsi"/>
                <w:sz w:val="22"/>
                <w:szCs w:val="22"/>
              </w:rPr>
              <w:t>*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Cuchna </w:t>
            </w:r>
          </w:p>
        </w:tc>
        <w:tc>
          <w:tcPr>
            <w:tcW w:w="3799" w:type="dxa"/>
          </w:tcPr>
          <w:p w14:paraId="6E0428DA" w14:textId="304E35A3" w:rsidR="00607353" w:rsidRPr="00EB23EC" w:rsidRDefault="00AF504D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</w:tcPr>
          <w:p w14:paraId="4E766A79" w14:textId="3C66145E" w:rsidR="00BD532F" w:rsidRPr="00EB23EC" w:rsidRDefault="00593081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NP</w:t>
            </w:r>
            <w:r w:rsidR="00C4782E">
              <w:rPr>
                <w:rFonts w:asciiTheme="majorHAnsi" w:eastAsia="Calibri" w:hAnsiTheme="majorHAnsi" w:cstheme="majorHAnsi"/>
                <w:sz w:val="22"/>
                <w:szCs w:val="22"/>
              </w:rPr>
              <w:t>*</w:t>
            </w:r>
          </w:p>
        </w:tc>
      </w:tr>
    </w:tbl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468E360C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Officer Reports</w:t>
      </w:r>
    </w:p>
    <w:p w14:paraId="58BC343D" w14:textId="78E8D228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</w:t>
      </w:r>
      <w:r w:rsidR="00057CA9">
        <w:rPr>
          <w:rFonts w:ascii="Arial" w:eastAsia="Arial" w:hAnsi="Arial" w:cs="Arial"/>
          <w:b/>
          <w:sz w:val="22"/>
          <w:szCs w:val="22"/>
        </w:rPr>
        <w:t>Chris Jones</w:t>
      </w:r>
    </w:p>
    <w:p w14:paraId="5F9810B2" w14:textId="5B4D8FAC" w:rsidR="0048137C" w:rsidRDefault="0048137C" w:rsidP="00DA78BB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Contract Management Association </w:t>
      </w:r>
    </w:p>
    <w:p w14:paraId="498D9DBD" w14:textId="0C616F6C" w:rsidR="00593081" w:rsidRDefault="00593081" w:rsidP="00593081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Now have two quotes – Keeney and Wisconsin</w:t>
      </w:r>
    </w:p>
    <w:p w14:paraId="10FC4AC5" w14:textId="21652B75" w:rsidR="00593081" w:rsidRDefault="00F809D7" w:rsidP="00F809D7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Wisconsin is cheaper but </w:t>
      </w:r>
      <w:r w:rsidR="00A541A1">
        <w:rPr>
          <w:rFonts w:ascii="Arial" w:eastAsia="Arial" w:hAnsi="Arial" w:cs="Arial"/>
          <w:bCs/>
          <w:sz w:val="22"/>
          <w:szCs w:val="22"/>
        </w:rPr>
        <w:t xml:space="preserve">does not offer </w:t>
      </w:r>
      <w:r>
        <w:rPr>
          <w:rFonts w:ascii="Arial" w:eastAsia="Arial" w:hAnsi="Arial" w:cs="Arial"/>
          <w:bCs/>
          <w:sz w:val="22"/>
          <w:szCs w:val="22"/>
        </w:rPr>
        <w:t>a la carte</w:t>
      </w:r>
    </w:p>
    <w:p w14:paraId="17A93D5D" w14:textId="0C329D4E" w:rsidR="00F809D7" w:rsidRPr="00DA78BB" w:rsidRDefault="00312FB9" w:rsidP="00F809D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</w:t>
      </w:r>
      <w:r w:rsidR="001435E9">
        <w:rPr>
          <w:rFonts w:ascii="Arial" w:eastAsia="Arial" w:hAnsi="Arial" w:cs="Arial"/>
          <w:bCs/>
          <w:sz w:val="22"/>
          <w:szCs w:val="22"/>
        </w:rPr>
        <w:t>vote on after we get budget approvals from all positions to Sara Spencer</w:t>
      </w:r>
    </w:p>
    <w:p w14:paraId="6285CB9D" w14:textId="4A530FF9" w:rsidR="007D1B7D" w:rsidRDefault="0012288E" w:rsidP="00B65B7B">
      <w:pPr>
        <w:ind w:firstLine="720"/>
        <w:rPr>
          <w:rFonts w:ascii="Arial" w:eastAsia="Arial" w:hAnsi="Arial" w:cs="Arial"/>
          <w:b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 xml:space="preserve">President Elect – </w:t>
      </w:r>
      <w:r w:rsidR="00057CA9">
        <w:rPr>
          <w:rFonts w:ascii="Arial" w:eastAsia="Arial" w:hAnsi="Arial" w:cs="Arial"/>
          <w:b/>
          <w:sz w:val="22"/>
          <w:szCs w:val="22"/>
        </w:rPr>
        <w:t>Danny Carroll</w:t>
      </w:r>
    </w:p>
    <w:p w14:paraId="6F989174" w14:textId="0CC96326" w:rsidR="00FA0D82" w:rsidRDefault="0048137C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Status of MAATA</w:t>
      </w:r>
    </w:p>
    <w:p w14:paraId="24ED69EB" w14:textId="544D6983" w:rsidR="001435E9" w:rsidRDefault="007D7BEF" w:rsidP="001435E9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Cancelled but moved to an online format; more information to come this week</w:t>
      </w:r>
    </w:p>
    <w:p w14:paraId="38D5A753" w14:textId="5D6A3724" w:rsidR="007D7BEF" w:rsidRDefault="007D7BEF" w:rsidP="001435E9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1.</w:t>
      </w:r>
      <w:r w:rsidR="00812415">
        <w:rPr>
          <w:rFonts w:ascii="Arial" w:eastAsia="Arial" w:hAnsi="Arial" w:cs="Arial"/>
          <w:bCs/>
          <w:sz w:val="22"/>
          <w:szCs w:val="22"/>
        </w:rPr>
        <w:t>5 EBP f</w:t>
      </w:r>
      <w:r>
        <w:rPr>
          <w:rFonts w:ascii="Arial" w:eastAsia="Arial" w:hAnsi="Arial" w:cs="Arial"/>
          <w:bCs/>
          <w:sz w:val="22"/>
          <w:szCs w:val="22"/>
        </w:rPr>
        <w:t xml:space="preserve">or free </w:t>
      </w:r>
      <w:r w:rsidR="00812415">
        <w:rPr>
          <w:rFonts w:ascii="Arial" w:eastAsia="Arial" w:hAnsi="Arial" w:cs="Arial"/>
          <w:bCs/>
          <w:sz w:val="22"/>
          <w:szCs w:val="22"/>
        </w:rPr>
        <w:t>by</w:t>
      </w:r>
      <w:r>
        <w:rPr>
          <w:rFonts w:ascii="Arial" w:eastAsia="Arial" w:hAnsi="Arial" w:cs="Arial"/>
          <w:bCs/>
          <w:sz w:val="22"/>
          <w:szCs w:val="22"/>
        </w:rPr>
        <w:t xml:space="preserve"> attending the business meeting</w:t>
      </w:r>
    </w:p>
    <w:p w14:paraId="24450E8B" w14:textId="3328259A" w:rsidR="004D4EAD" w:rsidRDefault="004D4EAD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Status of NATA</w:t>
      </w:r>
    </w:p>
    <w:p w14:paraId="26375B6A" w14:textId="7232BBF9" w:rsidR="00C4782E" w:rsidRDefault="00C4782E" w:rsidP="00C4782E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</w:t>
      </w:r>
      <w:r w:rsidR="00812415">
        <w:rPr>
          <w:rFonts w:ascii="Arial" w:eastAsia="Arial" w:hAnsi="Arial" w:cs="Arial"/>
          <w:bCs/>
          <w:sz w:val="22"/>
          <w:szCs w:val="22"/>
        </w:rPr>
        <w:t>-</w:t>
      </w:r>
      <w:r>
        <w:rPr>
          <w:rFonts w:ascii="Arial" w:eastAsia="Arial" w:hAnsi="Arial" w:cs="Arial"/>
          <w:bCs/>
          <w:sz w:val="22"/>
          <w:szCs w:val="22"/>
        </w:rPr>
        <w:t>person cancelled for 2020</w:t>
      </w:r>
    </w:p>
    <w:p w14:paraId="3FB4271B" w14:textId="7565DA51" w:rsidR="00C4782E" w:rsidRDefault="00C4782E" w:rsidP="00C4782E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Hope to put everything online</w:t>
      </w:r>
    </w:p>
    <w:p w14:paraId="5F755A0C" w14:textId="7FBAC217" w:rsidR="008A2D38" w:rsidRPr="008F16D1" w:rsidRDefault="008A2D38" w:rsidP="008A2D3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Region reps – be ready to distribute information to regions once disseminated </w:t>
      </w:r>
    </w:p>
    <w:p w14:paraId="774B269E" w14:textId="5891373E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Treasurer – </w:t>
      </w:r>
      <w:r w:rsidR="00057CA9">
        <w:rPr>
          <w:rFonts w:ascii="Arial" w:eastAsia="Arial" w:hAnsi="Arial" w:cs="Arial"/>
          <w:b/>
          <w:sz w:val="22"/>
          <w:szCs w:val="22"/>
        </w:rPr>
        <w:t>Sara Spencer</w:t>
      </w:r>
    </w:p>
    <w:p w14:paraId="56011E50" w14:textId="3AB4D9D4" w:rsidR="00FA0D82" w:rsidRDefault="004D4EAD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Funding Request Document</w:t>
      </w:r>
    </w:p>
    <w:p w14:paraId="47155C07" w14:textId="6552D3E0" w:rsidR="008A2D38" w:rsidRDefault="004F3078" w:rsidP="008A2D38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Tom will distribute this week, please </w:t>
      </w:r>
      <w:r w:rsidR="00CD778D">
        <w:rPr>
          <w:rFonts w:ascii="Arial" w:eastAsia="Arial" w:hAnsi="Arial" w:cs="Arial"/>
          <w:bCs/>
          <w:sz w:val="22"/>
          <w:szCs w:val="22"/>
        </w:rPr>
        <w:t>return</w:t>
      </w:r>
      <w:r w:rsidR="00BC5A7A">
        <w:rPr>
          <w:rFonts w:ascii="Arial" w:eastAsia="Arial" w:hAnsi="Arial" w:cs="Arial"/>
          <w:bCs/>
          <w:sz w:val="22"/>
          <w:szCs w:val="22"/>
        </w:rPr>
        <w:t xml:space="preserve"> to Sara Spencer by</w:t>
      </w:r>
      <w:r>
        <w:rPr>
          <w:rFonts w:ascii="Arial" w:eastAsia="Arial" w:hAnsi="Arial" w:cs="Arial"/>
          <w:bCs/>
          <w:sz w:val="22"/>
          <w:szCs w:val="22"/>
        </w:rPr>
        <w:t xml:space="preserve"> May </w:t>
      </w:r>
      <w:r w:rsidR="000544FE">
        <w:rPr>
          <w:rFonts w:ascii="Arial" w:eastAsia="Arial" w:hAnsi="Arial" w:cs="Arial"/>
          <w:bCs/>
          <w:sz w:val="22"/>
          <w:szCs w:val="22"/>
        </w:rPr>
        <w:t>25</w:t>
      </w:r>
      <w:r w:rsidR="000544FE" w:rsidRPr="00CD778D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</w:p>
    <w:p w14:paraId="6F695918" w14:textId="0E445400" w:rsidR="00CD778D" w:rsidRDefault="00CD778D" w:rsidP="00CD778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Had to get new checks – old ones had previous address and previous names on them</w:t>
      </w:r>
    </w:p>
    <w:p w14:paraId="6E572FAE" w14:textId="14ADC944" w:rsidR="00CD778D" w:rsidRPr="008F16D1" w:rsidRDefault="00CD778D" w:rsidP="00CD778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Looking to get a debit card for Executive council</w:t>
      </w:r>
    </w:p>
    <w:p w14:paraId="2818E4C9" w14:textId="7BA485CC" w:rsidR="009F7402" w:rsidRDefault="00B65B7B" w:rsidP="009D43A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10E38E66" w14:textId="542D38CF" w:rsidR="00C565E1" w:rsidRDefault="00C565E1" w:rsidP="006D370B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Elections</w:t>
      </w:r>
    </w:p>
    <w:p w14:paraId="65E9419A" w14:textId="7407A288" w:rsidR="00CA54E3" w:rsidRDefault="00CA54E3" w:rsidP="00CA54E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distributed this week</w:t>
      </w:r>
    </w:p>
    <w:p w14:paraId="68B02084" w14:textId="052F93F8" w:rsidR="003854B4" w:rsidRDefault="003854B4" w:rsidP="006D370B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Website updates</w:t>
      </w:r>
    </w:p>
    <w:p w14:paraId="0D4C367D" w14:textId="70B12605" w:rsidR="00AD7ECB" w:rsidRDefault="00AD7ECB" w:rsidP="00AD7ECB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If you have anything that you would like updated on the website, please let Tom know ASAP</w:t>
      </w:r>
    </w:p>
    <w:p w14:paraId="0E251222" w14:textId="570C9416" w:rsidR="003854B4" w:rsidRDefault="003854B4" w:rsidP="006D370B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Calendar updates</w:t>
      </w:r>
    </w:p>
    <w:p w14:paraId="1899FD04" w14:textId="1ADFEFAD" w:rsidR="00AD7ECB" w:rsidRPr="008F16D1" w:rsidRDefault="00AD7ECB" w:rsidP="00AD7ECB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Any events that you would like on the website calendar, please let Tom know and we will get it updated</w:t>
      </w:r>
    </w:p>
    <w:p w14:paraId="4A1F0F18" w14:textId="5C8FAF23" w:rsidR="007D1B7D" w:rsidRDefault="0012288E" w:rsidP="00D61C9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Past President – </w:t>
      </w:r>
      <w:r w:rsidR="0084141D">
        <w:rPr>
          <w:rFonts w:ascii="Arial" w:eastAsia="Arial" w:hAnsi="Arial" w:cs="Arial"/>
          <w:b/>
          <w:sz w:val="22"/>
          <w:szCs w:val="22"/>
        </w:rPr>
        <w:t>Scott Powers</w:t>
      </w:r>
    </w:p>
    <w:p w14:paraId="0F3EC45C" w14:textId="302E4CAE" w:rsidR="00FA0D82" w:rsidRDefault="00AD7ECB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Now may be a good time to </w:t>
      </w:r>
      <w:r w:rsidR="00DC6F94">
        <w:rPr>
          <w:rFonts w:ascii="Arial" w:eastAsia="Arial" w:hAnsi="Arial" w:cs="Arial"/>
          <w:bCs/>
          <w:sz w:val="22"/>
          <w:szCs w:val="22"/>
        </w:rPr>
        <w:t>look at site selections – may be good to work with hotels during this time</w:t>
      </w:r>
    </w:p>
    <w:p w14:paraId="7B40781D" w14:textId="20EA1911" w:rsidR="00DC6F94" w:rsidRPr="008F16D1" w:rsidRDefault="00DC6F94" w:rsidP="00DC6F94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Chris Jones – we may wait until we decide on an association management first</w:t>
      </w:r>
    </w:p>
    <w:p w14:paraId="22F84745" w14:textId="77777777" w:rsidR="00FA0D82" w:rsidRDefault="00FA0D82">
      <w:pPr>
        <w:rPr>
          <w:rFonts w:ascii="Arial" w:eastAsia="Arial" w:hAnsi="Arial" w:cs="Arial"/>
          <w:b/>
          <w:sz w:val="22"/>
          <w:szCs w:val="22"/>
        </w:rPr>
      </w:pPr>
    </w:p>
    <w:p w14:paraId="3874FED3" w14:textId="22C60D48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7B60A7A3" w14:textId="29D2D9D1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18FADFCD" w14:textId="06CA9B29" w:rsidR="00FA0D82" w:rsidRDefault="007054E9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Everything is temporarily on hold with current </w:t>
      </w:r>
      <w:r w:rsidR="00181879">
        <w:rPr>
          <w:rFonts w:ascii="Arial" w:eastAsia="Arial" w:hAnsi="Arial" w:cs="Arial"/>
          <w:bCs/>
          <w:sz w:val="22"/>
          <w:szCs w:val="22"/>
        </w:rPr>
        <w:t>COVID</w:t>
      </w:r>
      <w:r w:rsidR="00F225C6">
        <w:rPr>
          <w:rFonts w:ascii="Arial" w:eastAsia="Arial" w:hAnsi="Arial" w:cs="Arial"/>
          <w:bCs/>
          <w:sz w:val="22"/>
          <w:szCs w:val="22"/>
        </w:rPr>
        <w:t>=19</w:t>
      </w:r>
      <w:r w:rsidR="00181879">
        <w:rPr>
          <w:rFonts w:ascii="Arial" w:eastAsia="Arial" w:hAnsi="Arial" w:cs="Arial"/>
          <w:bCs/>
          <w:sz w:val="22"/>
          <w:szCs w:val="22"/>
        </w:rPr>
        <w:t xml:space="preserve"> situation</w:t>
      </w:r>
    </w:p>
    <w:p w14:paraId="5AF9BEC8" w14:textId="361A1E71" w:rsidR="00181879" w:rsidRPr="008F16D1" w:rsidRDefault="00181879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If anyone has any ideas about topics</w:t>
      </w:r>
      <w:r w:rsidR="00B24467">
        <w:rPr>
          <w:rFonts w:ascii="Arial" w:eastAsia="Arial" w:hAnsi="Arial" w:cs="Arial"/>
          <w:bCs/>
          <w:sz w:val="22"/>
          <w:szCs w:val="22"/>
        </w:rPr>
        <w:t xml:space="preserve"> for future meeting</w:t>
      </w:r>
      <w:r>
        <w:rPr>
          <w:rFonts w:ascii="Arial" w:eastAsia="Arial" w:hAnsi="Arial" w:cs="Arial"/>
          <w:bCs/>
          <w:sz w:val="22"/>
          <w:szCs w:val="22"/>
        </w:rPr>
        <w:t xml:space="preserve">, please let committee know </w:t>
      </w:r>
    </w:p>
    <w:p w14:paraId="52F62F91" w14:textId="1A044687" w:rsidR="00943015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943015"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311260B7" w14:textId="5B1C921D" w:rsidR="00943015" w:rsidRPr="008F16D1" w:rsidRDefault="00C7737E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Not present – no report given</w:t>
      </w:r>
    </w:p>
    <w:p w14:paraId="1B61ED1B" w14:textId="59940BAC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B0599F">
        <w:rPr>
          <w:rFonts w:ascii="Arial" w:eastAsia="Arial" w:hAnsi="Arial" w:cs="Arial"/>
          <w:b/>
          <w:sz w:val="22"/>
          <w:szCs w:val="22"/>
        </w:rPr>
        <w:t>Committee on Practice Advancement</w:t>
      </w:r>
      <w:r w:rsidR="00FA0D82">
        <w:rPr>
          <w:rFonts w:ascii="Arial" w:eastAsia="Arial" w:hAnsi="Arial" w:cs="Arial"/>
          <w:b/>
          <w:sz w:val="22"/>
          <w:szCs w:val="22"/>
        </w:rPr>
        <w:t xml:space="preserve"> (COPA)</w:t>
      </w:r>
      <w:r>
        <w:rPr>
          <w:rFonts w:ascii="Arial" w:eastAsia="Arial" w:hAnsi="Arial" w:cs="Arial"/>
          <w:b/>
          <w:sz w:val="22"/>
          <w:szCs w:val="22"/>
        </w:rPr>
        <w:t xml:space="preserve"> – Lucas Bianco</w:t>
      </w:r>
    </w:p>
    <w:p w14:paraId="6E757E4A" w14:textId="1E4C4694" w:rsidR="004D4EAD" w:rsidRDefault="00B2024D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Go4Ellis</w:t>
      </w:r>
    </w:p>
    <w:p w14:paraId="6F3C6AF6" w14:textId="313D0125" w:rsidR="00B2024D" w:rsidRDefault="00C2466E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Volunteer or paid position leads</w:t>
      </w:r>
    </w:p>
    <w:p w14:paraId="0C61B984" w14:textId="129C3775" w:rsidR="00C2466E" w:rsidRDefault="00C2466E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Medical Reserve Cops</w:t>
      </w:r>
    </w:p>
    <w:p w14:paraId="6FFB69E9" w14:textId="2C7AD957" w:rsidR="00995C46" w:rsidRPr="003854B4" w:rsidRDefault="00995C46" w:rsidP="003854B4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>Constitution &amp; B</w:t>
      </w:r>
      <w:r w:rsidR="00607353" w:rsidRPr="003854B4">
        <w:rPr>
          <w:rFonts w:ascii="Arial" w:eastAsia="Arial" w:hAnsi="Arial" w:cs="Arial"/>
          <w:b/>
          <w:sz w:val="22"/>
          <w:szCs w:val="22"/>
        </w:rPr>
        <w:t>y</w:t>
      </w:r>
      <w:r w:rsidRPr="003854B4">
        <w:rPr>
          <w:rFonts w:ascii="Arial" w:eastAsia="Arial" w:hAnsi="Arial" w:cs="Arial"/>
          <w:b/>
          <w:sz w:val="22"/>
          <w:szCs w:val="22"/>
        </w:rPr>
        <w:t>-Laws – Rob Hammill</w:t>
      </w:r>
    </w:p>
    <w:p w14:paraId="26BD440D" w14:textId="29F06407" w:rsidR="00995C46" w:rsidRPr="008F16D1" w:rsidRDefault="00106E13" w:rsidP="00995C4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49A236FE" w14:textId="1AED2E49" w:rsidR="00607353" w:rsidRDefault="00607353" w:rsidP="00995C46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18156FE1" w14:textId="311435F2" w:rsidR="00607353" w:rsidRDefault="00106E13" w:rsidP="0060735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Not present – no report given</w:t>
      </w:r>
    </w:p>
    <w:p w14:paraId="6F663FBB" w14:textId="77777777" w:rsidR="00106E13" w:rsidRPr="008F16D1" w:rsidRDefault="00106E13" w:rsidP="00106E13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</w:p>
    <w:p w14:paraId="6A8E3080" w14:textId="3E8684D2" w:rsidR="007C16D3" w:rsidRDefault="007C16D3" w:rsidP="0060735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218EE433" w14:textId="3D45A628" w:rsidR="007C16D3" w:rsidRDefault="00FB6C03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Would like to attempt a pilot program for </w:t>
      </w:r>
      <w:r w:rsidR="00F130B3">
        <w:rPr>
          <w:rFonts w:ascii="Arial" w:eastAsia="Arial" w:hAnsi="Arial" w:cs="Arial"/>
          <w:bCs/>
          <w:sz w:val="22"/>
          <w:szCs w:val="22"/>
        </w:rPr>
        <w:t>tracking denials</w:t>
      </w:r>
      <w:r w:rsidR="005E09CC">
        <w:rPr>
          <w:rFonts w:ascii="Arial" w:eastAsia="Arial" w:hAnsi="Arial" w:cs="Arial"/>
          <w:bCs/>
          <w:sz w:val="22"/>
          <w:szCs w:val="22"/>
        </w:rPr>
        <w:t xml:space="preserve">, </w:t>
      </w:r>
      <w:r w:rsidR="0006457E">
        <w:rPr>
          <w:rFonts w:ascii="Arial" w:eastAsia="Arial" w:hAnsi="Arial" w:cs="Arial"/>
          <w:bCs/>
          <w:sz w:val="22"/>
          <w:szCs w:val="22"/>
        </w:rPr>
        <w:t>submitting claims, etc.</w:t>
      </w:r>
    </w:p>
    <w:p w14:paraId="34042193" w14:textId="7F952D2A" w:rsidR="0006457E" w:rsidRDefault="0006457E" w:rsidP="002F464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Chris Jones suggests having a separate phone call to discuss funding</w:t>
      </w:r>
    </w:p>
    <w:p w14:paraId="18F29328" w14:textId="5F75187C" w:rsidR="0006457E" w:rsidRDefault="002F4643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</w:t>
      </w:r>
      <w:r w:rsidR="00B24467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>O</w:t>
      </w:r>
      <w:r w:rsidR="00B24467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>A</w:t>
      </w:r>
      <w:r w:rsidR="00B24467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>T</w:t>
      </w:r>
      <w:r w:rsidR="00B24467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 xml:space="preserve"> – Business of Athletic Training (Clarke Group)</w:t>
      </w:r>
    </w:p>
    <w:p w14:paraId="0799FA50" w14:textId="2A394349" w:rsidR="002F4643" w:rsidRDefault="000F251D" w:rsidP="002F464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VATA be able to reimburse the price of courses for TPR committee</w:t>
      </w:r>
      <w:r w:rsidR="00B24467">
        <w:rPr>
          <w:rFonts w:ascii="Arial" w:eastAsia="Arial" w:hAnsi="Arial" w:cs="Arial"/>
          <w:bCs/>
          <w:sz w:val="22"/>
          <w:szCs w:val="22"/>
        </w:rPr>
        <w:t>?</w:t>
      </w:r>
    </w:p>
    <w:p w14:paraId="298C2046" w14:textId="15CFA5D1" w:rsidR="00A73283" w:rsidRPr="008F16D1" w:rsidRDefault="00A73283" w:rsidP="00B24467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Chris Jones states we need a proposal with pricing</w:t>
      </w:r>
    </w:p>
    <w:p w14:paraId="7D2A6F55" w14:textId="56A74851" w:rsidR="00943015" w:rsidRPr="00943015" w:rsidRDefault="0012288E" w:rsidP="007C16D3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2745D9F1" w14:textId="625F282C" w:rsidR="0048137C" w:rsidRDefault="00D361E7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Planning a GAC meeting soon to organize Fall grassroots advocacy program</w:t>
      </w:r>
    </w:p>
    <w:p w14:paraId="7795006A" w14:textId="799653BB" w:rsidR="00D361E7" w:rsidRDefault="003C2CD5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VATA website – needs </w:t>
      </w:r>
      <w:r w:rsidR="0073240D">
        <w:rPr>
          <w:rFonts w:ascii="Arial" w:eastAsia="Arial" w:hAnsi="Arial" w:cs="Arial"/>
          <w:bCs/>
          <w:sz w:val="22"/>
          <w:szCs w:val="22"/>
        </w:rPr>
        <w:t>to update the advocacy portion</w:t>
      </w:r>
    </w:p>
    <w:p w14:paraId="17172964" w14:textId="3DB20FFC" w:rsidR="0073240D" w:rsidRPr="003854B4" w:rsidRDefault="0073240D" w:rsidP="0073240D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Maybe something on the homepage</w:t>
      </w:r>
    </w:p>
    <w:p w14:paraId="59E0FC85" w14:textId="63505CF5" w:rsidR="00C82238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C82238"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1D0B1D24" w14:textId="44B0C62F" w:rsidR="00C82238" w:rsidRDefault="0073240D" w:rsidP="00C8223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been working on updates </w:t>
      </w:r>
      <w:r w:rsidR="00EE7168">
        <w:rPr>
          <w:rFonts w:ascii="Arial" w:eastAsia="Arial" w:hAnsi="Arial" w:cs="Arial"/>
          <w:bCs/>
          <w:sz w:val="22"/>
          <w:szCs w:val="22"/>
        </w:rPr>
        <w:t>for advocacy</w:t>
      </w:r>
      <w:r w:rsidR="00942CE1">
        <w:rPr>
          <w:rFonts w:ascii="Arial" w:eastAsia="Arial" w:hAnsi="Arial" w:cs="Arial"/>
          <w:bCs/>
          <w:sz w:val="22"/>
          <w:szCs w:val="22"/>
        </w:rPr>
        <w:t xml:space="preserve"> page on VATA website</w:t>
      </w:r>
    </w:p>
    <w:p w14:paraId="22502A4E" w14:textId="4E745D02" w:rsidR="00EE7168" w:rsidRDefault="007338BF" w:rsidP="00C8223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Becky will send information regarding </w:t>
      </w:r>
      <w:r w:rsidR="00DA7FFE">
        <w:rPr>
          <w:rFonts w:ascii="Arial" w:eastAsia="Arial" w:hAnsi="Arial" w:cs="Arial"/>
          <w:bCs/>
          <w:sz w:val="22"/>
          <w:szCs w:val="22"/>
        </w:rPr>
        <w:t>insurances to Brice</w:t>
      </w:r>
    </w:p>
    <w:p w14:paraId="482B1357" w14:textId="0345AE36" w:rsidR="00DA7FFE" w:rsidRPr="008F16D1" w:rsidRDefault="00DA7FFE" w:rsidP="00C8223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Naloxone bill and change in advisory board </w:t>
      </w:r>
      <w:r w:rsidR="00942CE1">
        <w:rPr>
          <w:rFonts w:ascii="Arial" w:eastAsia="Arial" w:hAnsi="Arial" w:cs="Arial"/>
          <w:bCs/>
          <w:sz w:val="22"/>
          <w:szCs w:val="22"/>
        </w:rPr>
        <w:t xml:space="preserve">bill </w:t>
      </w:r>
      <w:r>
        <w:rPr>
          <w:rFonts w:ascii="Arial" w:eastAsia="Arial" w:hAnsi="Arial" w:cs="Arial"/>
          <w:bCs/>
          <w:sz w:val="22"/>
          <w:szCs w:val="22"/>
        </w:rPr>
        <w:t>go into effect July 1</w:t>
      </w:r>
    </w:p>
    <w:p w14:paraId="276ACA7B" w14:textId="683F27A6" w:rsidR="00FC4F6E" w:rsidRDefault="00FC4F6E" w:rsidP="00C8223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Tim Cochran</w:t>
      </w:r>
    </w:p>
    <w:p w14:paraId="66121403" w14:textId="4E5136CB" w:rsidR="00FC4F6E" w:rsidRPr="008F16D1" w:rsidRDefault="00DA7FFE" w:rsidP="00FC4F6E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Not present – no report given</w:t>
      </w:r>
    </w:p>
    <w:p w14:paraId="79BB88F3" w14:textId="3DF2D1E3" w:rsidR="00943015" w:rsidRDefault="00943015" w:rsidP="00FC4F6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3A993301" w14:textId="65D75C7D" w:rsidR="00943015" w:rsidRPr="008F16D1" w:rsidRDefault="00253C36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release the form for the 2021 awards on June 1 and will send to Region Reps, PR, etc.</w:t>
      </w:r>
      <w:r w:rsidR="004313DD">
        <w:rPr>
          <w:rFonts w:ascii="Arial" w:eastAsia="Arial" w:hAnsi="Arial" w:cs="Arial"/>
          <w:bCs/>
          <w:sz w:val="22"/>
          <w:szCs w:val="22"/>
        </w:rPr>
        <w:t xml:space="preserve"> for distribution</w:t>
      </w:r>
    </w:p>
    <w:p w14:paraId="0DCC9A5B" w14:textId="77777777" w:rsidR="006616E3" w:rsidRDefault="006616E3" w:rsidP="006616E3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7D4A5724" w14:textId="41AD6385" w:rsidR="006616E3" w:rsidRDefault="00B2024D" w:rsidP="006616E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College/</w:t>
      </w:r>
      <w:r w:rsidR="004313DD">
        <w:rPr>
          <w:rFonts w:ascii="Arial" w:eastAsia="Arial" w:hAnsi="Arial" w:cs="Arial"/>
          <w:bCs/>
          <w:sz w:val="22"/>
          <w:szCs w:val="22"/>
        </w:rPr>
        <w:t>U</w:t>
      </w:r>
      <w:r>
        <w:rPr>
          <w:rFonts w:ascii="Arial" w:eastAsia="Arial" w:hAnsi="Arial" w:cs="Arial"/>
          <w:bCs/>
          <w:sz w:val="22"/>
          <w:szCs w:val="22"/>
        </w:rPr>
        <w:t>niversity survey</w:t>
      </w:r>
    </w:p>
    <w:p w14:paraId="4BE59EFB" w14:textId="7972205C" w:rsidR="00253C36" w:rsidRDefault="00253C36" w:rsidP="00253C3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Sent out a survey to membership asking what they would like VATA </w:t>
      </w:r>
      <w:r w:rsidR="00543BF6">
        <w:rPr>
          <w:rFonts w:ascii="Arial" w:eastAsia="Arial" w:hAnsi="Arial" w:cs="Arial"/>
          <w:bCs/>
          <w:sz w:val="22"/>
          <w:szCs w:val="22"/>
        </w:rPr>
        <w:t>to do to help them</w:t>
      </w:r>
    </w:p>
    <w:p w14:paraId="2A506BE0" w14:textId="0430795B" w:rsidR="00543BF6" w:rsidRPr="008F16D1" w:rsidRDefault="00543BF6" w:rsidP="00543BF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47% would like to see something geared more toward the College/University during the VATA annual meeting</w:t>
      </w:r>
    </w:p>
    <w:p w14:paraId="6F6DD8B0" w14:textId="733AEF47" w:rsidR="001B1BD5" w:rsidRDefault="001B1BD5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2DDDF334" w14:textId="758318AD" w:rsidR="00C71A63" w:rsidRDefault="008921F0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Kirk Armstrong has officially be</w:t>
      </w:r>
      <w:r w:rsidR="005B42BF">
        <w:rPr>
          <w:rFonts w:ascii="Arial" w:eastAsia="Arial" w:hAnsi="Arial" w:cs="Arial"/>
          <w:bCs/>
          <w:sz w:val="22"/>
          <w:szCs w:val="22"/>
        </w:rPr>
        <w:t>en</w:t>
      </w:r>
      <w:r>
        <w:rPr>
          <w:rFonts w:ascii="Arial" w:eastAsia="Arial" w:hAnsi="Arial" w:cs="Arial"/>
          <w:bCs/>
          <w:sz w:val="22"/>
          <w:szCs w:val="22"/>
        </w:rPr>
        <w:t xml:space="preserve"> named co-director</w:t>
      </w:r>
    </w:p>
    <w:p w14:paraId="2F50B11F" w14:textId="38F3B308" w:rsidR="008921F0" w:rsidRDefault="008921F0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Committee has met and </w:t>
      </w:r>
      <w:r w:rsidR="005B42BF">
        <w:rPr>
          <w:rFonts w:ascii="Arial" w:eastAsia="Arial" w:hAnsi="Arial" w:cs="Arial"/>
          <w:bCs/>
          <w:sz w:val="22"/>
          <w:szCs w:val="22"/>
        </w:rPr>
        <w:t>are currently updating the curriculum for the 2021 cohort</w:t>
      </w:r>
    </w:p>
    <w:p w14:paraId="7827F938" w14:textId="2DAF28B9" w:rsidR="005B42BF" w:rsidRDefault="005B42BF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be distributing evaluations to </w:t>
      </w:r>
      <w:r w:rsidR="00DE2612">
        <w:rPr>
          <w:rFonts w:ascii="Arial" w:eastAsia="Arial" w:hAnsi="Arial" w:cs="Arial"/>
          <w:bCs/>
          <w:sz w:val="22"/>
          <w:szCs w:val="22"/>
        </w:rPr>
        <w:t>current cohort</w:t>
      </w:r>
    </w:p>
    <w:p w14:paraId="33BA1341" w14:textId="2B60488A" w:rsidR="00DE2612" w:rsidRPr="003854B4" w:rsidRDefault="00DE2612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New social media account @VATALeadacademy</w:t>
      </w:r>
    </w:p>
    <w:p w14:paraId="0160412B" w14:textId="56CF72A4" w:rsidR="007D1B7D" w:rsidRDefault="0012288E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98DB82E" w14:textId="77FC8CAA" w:rsidR="00FA0D82" w:rsidRPr="008F16D1" w:rsidRDefault="00DE2612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68FE756" w14:textId="70F9A8C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34CBB800" w14:textId="5E3D33AD" w:rsidR="00943015" w:rsidRDefault="00F130B7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Skype </w:t>
      </w:r>
      <w:r w:rsidR="008C6D24">
        <w:rPr>
          <w:rFonts w:ascii="Arial" w:eastAsia="Arial" w:hAnsi="Arial" w:cs="Arial"/>
          <w:bCs/>
          <w:sz w:val="22"/>
          <w:szCs w:val="22"/>
        </w:rPr>
        <w:t>interviews</w:t>
      </w:r>
      <w:r w:rsidR="002C2F61">
        <w:rPr>
          <w:rFonts w:ascii="Arial" w:eastAsia="Arial" w:hAnsi="Arial" w:cs="Arial"/>
          <w:bCs/>
          <w:sz w:val="22"/>
          <w:szCs w:val="22"/>
        </w:rPr>
        <w:t xml:space="preserve"> – with R</w:t>
      </w:r>
      <w:r w:rsidR="001F1452">
        <w:rPr>
          <w:rFonts w:ascii="Arial" w:eastAsia="Arial" w:hAnsi="Arial" w:cs="Arial"/>
          <w:bCs/>
          <w:sz w:val="22"/>
          <w:szCs w:val="22"/>
        </w:rPr>
        <w:t xml:space="preserve">egistered </w:t>
      </w:r>
      <w:r w:rsidR="002C2F61">
        <w:rPr>
          <w:rFonts w:ascii="Arial" w:eastAsia="Arial" w:hAnsi="Arial" w:cs="Arial"/>
          <w:bCs/>
          <w:sz w:val="22"/>
          <w:szCs w:val="22"/>
        </w:rPr>
        <w:t>D</w:t>
      </w:r>
      <w:r w:rsidR="001F1452">
        <w:rPr>
          <w:rFonts w:ascii="Arial" w:eastAsia="Arial" w:hAnsi="Arial" w:cs="Arial"/>
          <w:bCs/>
          <w:sz w:val="22"/>
          <w:szCs w:val="22"/>
        </w:rPr>
        <w:t>ietician</w:t>
      </w:r>
      <w:r w:rsidR="002C2F61">
        <w:rPr>
          <w:rFonts w:ascii="Arial" w:eastAsia="Arial" w:hAnsi="Arial" w:cs="Arial"/>
          <w:bCs/>
          <w:sz w:val="22"/>
          <w:szCs w:val="22"/>
        </w:rPr>
        <w:t xml:space="preserve"> about </w:t>
      </w:r>
      <w:r w:rsidR="00B3090B">
        <w:rPr>
          <w:rFonts w:ascii="Arial" w:eastAsia="Arial" w:hAnsi="Arial" w:cs="Arial"/>
          <w:bCs/>
          <w:sz w:val="22"/>
          <w:szCs w:val="22"/>
        </w:rPr>
        <w:t>healthy eating habits</w:t>
      </w:r>
    </w:p>
    <w:p w14:paraId="5DF6FD03" w14:textId="743DF81D" w:rsidR="00B3090B" w:rsidRDefault="00B3090B" w:rsidP="00B3090B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also expanding interviews</w:t>
      </w:r>
    </w:p>
    <w:p w14:paraId="4BECC2EC" w14:textId="2C16D061" w:rsidR="00DE2612" w:rsidRDefault="004B0434" w:rsidP="00DE261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May be good opportunity to express our words of support to members</w:t>
      </w:r>
    </w:p>
    <w:p w14:paraId="0244E7C4" w14:textId="5EF80968" w:rsidR="004B0434" w:rsidRPr="008F16D1" w:rsidRDefault="002C2F61" w:rsidP="00DE261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Can possibly use this time to direct </w:t>
      </w:r>
      <w:r w:rsidR="00B3090B">
        <w:rPr>
          <w:rFonts w:ascii="Arial" w:eastAsia="Arial" w:hAnsi="Arial" w:cs="Arial"/>
          <w:bCs/>
          <w:sz w:val="22"/>
          <w:szCs w:val="22"/>
        </w:rPr>
        <w:t>YPs on how to get involved</w:t>
      </w:r>
    </w:p>
    <w:p w14:paraId="7954366F" w14:textId="0AFB8BC5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191A2FA3" w14:textId="6021FEA7" w:rsidR="008F16D1" w:rsidRPr="001E0E92" w:rsidRDefault="001E0E92" w:rsidP="004D4EA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 w:rsidRPr="001E0E92">
        <w:rPr>
          <w:rFonts w:ascii="Arial" w:eastAsia="Arial" w:hAnsi="Arial" w:cs="Arial"/>
          <w:bCs/>
          <w:sz w:val="22"/>
          <w:szCs w:val="22"/>
        </w:rPr>
        <w:t>Will be naming the Tom Jones scholarship winner this week</w:t>
      </w:r>
    </w:p>
    <w:p w14:paraId="13332A68" w14:textId="1417B12A" w:rsidR="001E0E92" w:rsidRPr="001E0E92" w:rsidRDefault="001E0E92" w:rsidP="001E0E9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also be evaluating the grant applications this week</w:t>
      </w:r>
    </w:p>
    <w:p w14:paraId="6A37C451" w14:textId="3B280090" w:rsidR="00D749BF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613588B0" w14:textId="5BD0C0A3" w:rsidR="0048137C" w:rsidRPr="004D4EAD" w:rsidRDefault="001E0E92" w:rsidP="004D4EA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Not present – no report given</w:t>
      </w:r>
    </w:p>
    <w:p w14:paraId="1B880ED5" w14:textId="5D90343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Student Affairs – Jenn Cuchna</w:t>
      </w:r>
    </w:p>
    <w:p w14:paraId="3AA302ED" w14:textId="3BDDDCEA" w:rsidR="008B79E6" w:rsidRDefault="00376950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Planning on putting out the call for nominations for student liaisons soon</w:t>
      </w:r>
    </w:p>
    <w:p w14:paraId="4970D01A" w14:textId="033B32C7" w:rsidR="00376950" w:rsidRPr="003854B4" w:rsidRDefault="00376950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also be working on social media platforms</w:t>
      </w:r>
    </w:p>
    <w:p w14:paraId="1D2DD9A7" w14:textId="517746C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</w:p>
    <w:p w14:paraId="7C1A8C3E" w14:textId="7B55075F" w:rsidR="004443D4" w:rsidRDefault="008C6D24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April committee meeting</w:t>
      </w:r>
    </w:p>
    <w:p w14:paraId="0808B8BB" w14:textId="45111BDB" w:rsidR="008C6D24" w:rsidRDefault="008C6D24" w:rsidP="008C6D24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Looking to find ways to </w:t>
      </w:r>
      <w:r w:rsidR="001A4E89">
        <w:rPr>
          <w:rFonts w:ascii="Arial" w:eastAsia="Arial" w:hAnsi="Arial" w:cs="Arial"/>
          <w:bCs/>
          <w:sz w:val="22"/>
          <w:szCs w:val="22"/>
        </w:rPr>
        <w:t>connect YPs across the state</w:t>
      </w:r>
    </w:p>
    <w:p w14:paraId="3C667F3B" w14:textId="502E732D" w:rsidR="001A4E89" w:rsidRDefault="001A4E89" w:rsidP="008C6D24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Different options for education</w:t>
      </w:r>
    </w:p>
    <w:p w14:paraId="210571C5" w14:textId="201037EA" w:rsidR="001A4E89" w:rsidRPr="003854B4" w:rsidRDefault="001A4E89" w:rsidP="001A4E89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Working with PR to reach out to more YPs</w:t>
      </w:r>
    </w:p>
    <w:p w14:paraId="37667A4D" w14:textId="21758E44" w:rsidR="001B1BD5" w:rsidRPr="007C16D3" w:rsidRDefault="001B1BD5" w:rsidP="007C1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481795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5BD91BB" w14:textId="5C57CA74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2EFEB330" w14:textId="6304F60A" w:rsidR="007C16D3" w:rsidRPr="008F16D1" w:rsidRDefault="00D80BB1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48CB4A3" w14:textId="1B428AEE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62D87C43" w14:textId="64D0E06D" w:rsidR="007C16D3" w:rsidRDefault="00D80BB1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C3EAFF5" w14:textId="463D5E48" w:rsidR="00D80BB1" w:rsidRPr="008F16D1" w:rsidRDefault="00D80BB1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If we do something special with College/Universities also consider club sport athletic trainers</w:t>
      </w:r>
    </w:p>
    <w:p w14:paraId="24FA94E1" w14:textId="114AD84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Eastern Region – Tanner </w:t>
      </w:r>
      <w:r w:rsidR="00BF26CC">
        <w:rPr>
          <w:rFonts w:ascii="Arial" w:eastAsia="Arial" w:hAnsi="Arial" w:cs="Arial"/>
          <w:b/>
          <w:sz w:val="22"/>
          <w:szCs w:val="22"/>
        </w:rPr>
        <w:t>Howell</w:t>
      </w:r>
    </w:p>
    <w:p w14:paraId="7F5910C8" w14:textId="6CC8A8FA" w:rsidR="007C16D3" w:rsidRPr="008F16D1" w:rsidRDefault="00C3066C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C2E300A" w14:textId="16A32AA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0CA94708" w14:textId="586920D0" w:rsidR="007C16D3" w:rsidRPr="008F16D1" w:rsidRDefault="00C3066C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2F5C13B" w14:textId="5E513E8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Tidewater Region – Amy Soucek</w:t>
      </w:r>
    </w:p>
    <w:p w14:paraId="6DD9DEDF" w14:textId="73844859" w:rsidR="007C16D3" w:rsidRPr="008F16D1" w:rsidRDefault="00C3066C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A9391E8" w14:textId="037E54FC" w:rsidR="007D1B7D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Erin Cash</w:t>
      </w:r>
    </w:p>
    <w:p w14:paraId="208EFF12" w14:textId="7ABF9FD9" w:rsidR="007C16D3" w:rsidRPr="008F16D1" w:rsidRDefault="002D15B4" w:rsidP="00C3066C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FreeCEUShare twitter account is a good source of free CEUs</w:t>
      </w:r>
    </w:p>
    <w:p w14:paraId="0D45C894" w14:textId="77777777" w:rsidR="007C16D3" w:rsidRDefault="007C16D3" w:rsidP="0012288E">
      <w:pPr>
        <w:rPr>
          <w:rFonts w:ascii="Arial" w:eastAsia="Arial" w:hAnsi="Arial" w:cs="Arial"/>
          <w:b/>
          <w:sz w:val="22"/>
          <w:szCs w:val="22"/>
        </w:rPr>
      </w:pPr>
    </w:p>
    <w:p w14:paraId="4B243202" w14:textId="77777777" w:rsidR="007C16D3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2990EEE5" w14:textId="6DCC0AE5" w:rsidR="007D1B7D" w:rsidRPr="00AD5AB6" w:rsidRDefault="001B7E65" w:rsidP="00AD5AB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Sara Spencer will send Tom Campbell the budget proposal form </w:t>
      </w:r>
      <w:r w:rsidR="006D6536">
        <w:rPr>
          <w:rFonts w:ascii="Arial" w:eastAsia="Arial" w:hAnsi="Arial" w:cs="Arial"/>
          <w:bCs/>
          <w:sz w:val="22"/>
          <w:szCs w:val="22"/>
        </w:rPr>
        <w:t>to distribute</w:t>
      </w:r>
      <w:r w:rsidR="0012288E" w:rsidRPr="00AD5AB6">
        <w:rPr>
          <w:rFonts w:ascii="Arial" w:eastAsia="Arial" w:hAnsi="Arial" w:cs="Arial"/>
          <w:bCs/>
          <w:sz w:val="22"/>
          <w:szCs w:val="22"/>
        </w:rPr>
        <w:tab/>
      </w:r>
    </w:p>
    <w:p w14:paraId="0400DE5A" w14:textId="77777777" w:rsidR="007C16D3" w:rsidRDefault="007C16D3">
      <w:pPr>
        <w:rPr>
          <w:rFonts w:ascii="Arial" w:eastAsia="Arial" w:hAnsi="Arial" w:cs="Arial"/>
          <w:b/>
          <w:sz w:val="22"/>
          <w:szCs w:val="22"/>
        </w:rPr>
      </w:pPr>
    </w:p>
    <w:p w14:paraId="38299651" w14:textId="4B3FBD6E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Adjournment</w:t>
      </w:r>
      <w:r w:rsidR="009D43AB">
        <w:rPr>
          <w:rFonts w:ascii="Arial" w:eastAsia="Arial" w:hAnsi="Arial" w:cs="Arial"/>
          <w:b/>
          <w:sz w:val="22"/>
          <w:szCs w:val="22"/>
        </w:rPr>
        <w:t xml:space="preserve"> – </w:t>
      </w:r>
      <w:r w:rsidR="00F06692">
        <w:rPr>
          <w:rFonts w:ascii="Arial" w:eastAsia="Arial" w:hAnsi="Arial" w:cs="Arial"/>
          <w:b/>
          <w:sz w:val="22"/>
          <w:szCs w:val="22"/>
        </w:rPr>
        <w:t>7:47pm by Chris Jones</w:t>
      </w:r>
    </w:p>
    <w:p w14:paraId="4262069C" w14:textId="77777777" w:rsidR="007C16D3" w:rsidRDefault="007C16D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CFD306" w14:textId="0BD7DD1C" w:rsidR="00461C31" w:rsidRDefault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C5216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D4EAD">
        <w:rPr>
          <w:rFonts w:ascii="Arial" w:eastAsia="Arial" w:hAnsi="Arial" w:cs="Arial"/>
          <w:b/>
          <w:color w:val="000000"/>
          <w:sz w:val="22"/>
          <w:szCs w:val="22"/>
        </w:rPr>
        <w:t>June 7</w:t>
      </w:r>
      <w:r w:rsidR="00C5216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503D7F">
        <w:rPr>
          <w:rFonts w:ascii="Arial" w:eastAsia="Arial" w:hAnsi="Arial" w:cs="Arial"/>
          <w:b/>
          <w:color w:val="000000"/>
          <w:sz w:val="22"/>
          <w:szCs w:val="22"/>
        </w:rPr>
        <w:t>2020 @ 7:00 pm EST</w:t>
      </w: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82AA" w14:textId="77777777" w:rsidR="00592D8A" w:rsidRDefault="00592D8A" w:rsidP="00344BF5">
      <w:r>
        <w:separator/>
      </w:r>
    </w:p>
  </w:endnote>
  <w:endnote w:type="continuationSeparator" w:id="0">
    <w:p w14:paraId="14D801C2" w14:textId="77777777" w:rsidR="00592D8A" w:rsidRDefault="00592D8A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8808" w14:textId="77777777" w:rsidR="00592D8A" w:rsidRDefault="00592D8A" w:rsidP="00344BF5">
      <w:r>
        <w:separator/>
      </w:r>
    </w:p>
  </w:footnote>
  <w:footnote w:type="continuationSeparator" w:id="0">
    <w:p w14:paraId="5D4C3BF8" w14:textId="77777777" w:rsidR="00592D8A" w:rsidRDefault="00592D8A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13540"/>
    <w:rsid w:val="000351EB"/>
    <w:rsid w:val="00047AF3"/>
    <w:rsid w:val="000544FE"/>
    <w:rsid w:val="00057CA9"/>
    <w:rsid w:val="0006457E"/>
    <w:rsid w:val="00083345"/>
    <w:rsid w:val="000A28CE"/>
    <w:rsid w:val="000C204F"/>
    <w:rsid w:val="000E0412"/>
    <w:rsid w:val="000E5CF8"/>
    <w:rsid w:val="000F251D"/>
    <w:rsid w:val="000F67B3"/>
    <w:rsid w:val="00106E13"/>
    <w:rsid w:val="0012288E"/>
    <w:rsid w:val="0012565F"/>
    <w:rsid w:val="00134C20"/>
    <w:rsid w:val="00135BF6"/>
    <w:rsid w:val="001435E9"/>
    <w:rsid w:val="00181879"/>
    <w:rsid w:val="001901D5"/>
    <w:rsid w:val="00196C00"/>
    <w:rsid w:val="001A4E89"/>
    <w:rsid w:val="001B144C"/>
    <w:rsid w:val="001B1BD5"/>
    <w:rsid w:val="001B4E8B"/>
    <w:rsid w:val="001B5458"/>
    <w:rsid w:val="001B7E65"/>
    <w:rsid w:val="001C22E3"/>
    <w:rsid w:val="001E0E92"/>
    <w:rsid w:val="001F025B"/>
    <w:rsid w:val="001F1452"/>
    <w:rsid w:val="002008AF"/>
    <w:rsid w:val="00225717"/>
    <w:rsid w:val="00253C36"/>
    <w:rsid w:val="0025435A"/>
    <w:rsid w:val="002555D1"/>
    <w:rsid w:val="0026386F"/>
    <w:rsid w:val="00270A44"/>
    <w:rsid w:val="002B04C4"/>
    <w:rsid w:val="002B3144"/>
    <w:rsid w:val="002B78D6"/>
    <w:rsid w:val="002B7C40"/>
    <w:rsid w:val="002C2F61"/>
    <w:rsid w:val="002D15B4"/>
    <w:rsid w:val="002F4643"/>
    <w:rsid w:val="002F6504"/>
    <w:rsid w:val="003003B9"/>
    <w:rsid w:val="00312FB9"/>
    <w:rsid w:val="00315E6F"/>
    <w:rsid w:val="00320A4D"/>
    <w:rsid w:val="003238C9"/>
    <w:rsid w:val="00327C74"/>
    <w:rsid w:val="003301ED"/>
    <w:rsid w:val="00333D56"/>
    <w:rsid w:val="003356AD"/>
    <w:rsid w:val="00344BF5"/>
    <w:rsid w:val="00376950"/>
    <w:rsid w:val="00383C3C"/>
    <w:rsid w:val="003854B4"/>
    <w:rsid w:val="00394B4C"/>
    <w:rsid w:val="003C2CD5"/>
    <w:rsid w:val="003C43E6"/>
    <w:rsid w:val="003C5A77"/>
    <w:rsid w:val="003D4257"/>
    <w:rsid w:val="003D496B"/>
    <w:rsid w:val="003E5F11"/>
    <w:rsid w:val="00416C0D"/>
    <w:rsid w:val="004313DD"/>
    <w:rsid w:val="004339E7"/>
    <w:rsid w:val="00434F53"/>
    <w:rsid w:val="0043604A"/>
    <w:rsid w:val="004443D4"/>
    <w:rsid w:val="004472AF"/>
    <w:rsid w:val="00461C31"/>
    <w:rsid w:val="0048137C"/>
    <w:rsid w:val="004871E6"/>
    <w:rsid w:val="00492208"/>
    <w:rsid w:val="00492886"/>
    <w:rsid w:val="0049716B"/>
    <w:rsid w:val="004A3537"/>
    <w:rsid w:val="004A59A2"/>
    <w:rsid w:val="004A788F"/>
    <w:rsid w:val="004B0434"/>
    <w:rsid w:val="004C3E11"/>
    <w:rsid w:val="004D3163"/>
    <w:rsid w:val="004D4EAD"/>
    <w:rsid w:val="004E042F"/>
    <w:rsid w:val="004F14F4"/>
    <w:rsid w:val="004F3078"/>
    <w:rsid w:val="005020C8"/>
    <w:rsid w:val="00503D7F"/>
    <w:rsid w:val="00522690"/>
    <w:rsid w:val="00543BF6"/>
    <w:rsid w:val="005458EF"/>
    <w:rsid w:val="0054725C"/>
    <w:rsid w:val="005574C9"/>
    <w:rsid w:val="00573A56"/>
    <w:rsid w:val="00576BB4"/>
    <w:rsid w:val="00584960"/>
    <w:rsid w:val="00592D8A"/>
    <w:rsid w:val="00593081"/>
    <w:rsid w:val="005A21B6"/>
    <w:rsid w:val="005B2C96"/>
    <w:rsid w:val="005B42BF"/>
    <w:rsid w:val="005B7775"/>
    <w:rsid w:val="005D5E2A"/>
    <w:rsid w:val="005E09CC"/>
    <w:rsid w:val="005F60EC"/>
    <w:rsid w:val="00607353"/>
    <w:rsid w:val="0062506C"/>
    <w:rsid w:val="00626150"/>
    <w:rsid w:val="006263CE"/>
    <w:rsid w:val="00633B17"/>
    <w:rsid w:val="006616E3"/>
    <w:rsid w:val="00663D15"/>
    <w:rsid w:val="00665B3C"/>
    <w:rsid w:val="0069259E"/>
    <w:rsid w:val="006B579F"/>
    <w:rsid w:val="006B73EB"/>
    <w:rsid w:val="006D3497"/>
    <w:rsid w:val="006D370B"/>
    <w:rsid w:val="006D60E8"/>
    <w:rsid w:val="006D6536"/>
    <w:rsid w:val="006E3FEF"/>
    <w:rsid w:val="006F31C4"/>
    <w:rsid w:val="006F39E9"/>
    <w:rsid w:val="006F619D"/>
    <w:rsid w:val="007054E9"/>
    <w:rsid w:val="00707843"/>
    <w:rsid w:val="0073240D"/>
    <w:rsid w:val="0073374E"/>
    <w:rsid w:val="007338BF"/>
    <w:rsid w:val="00757172"/>
    <w:rsid w:val="00757AF9"/>
    <w:rsid w:val="00760885"/>
    <w:rsid w:val="00777570"/>
    <w:rsid w:val="007A705F"/>
    <w:rsid w:val="007B3B96"/>
    <w:rsid w:val="007B6D5B"/>
    <w:rsid w:val="007C16D3"/>
    <w:rsid w:val="007D1B7D"/>
    <w:rsid w:val="007D7BEF"/>
    <w:rsid w:val="008029C1"/>
    <w:rsid w:val="00812415"/>
    <w:rsid w:val="00836FF2"/>
    <w:rsid w:val="0084141D"/>
    <w:rsid w:val="00851659"/>
    <w:rsid w:val="008603A2"/>
    <w:rsid w:val="0087111E"/>
    <w:rsid w:val="00880B49"/>
    <w:rsid w:val="00884A58"/>
    <w:rsid w:val="0089156B"/>
    <w:rsid w:val="00891F92"/>
    <w:rsid w:val="008921F0"/>
    <w:rsid w:val="00894E94"/>
    <w:rsid w:val="008A2D38"/>
    <w:rsid w:val="008A4708"/>
    <w:rsid w:val="008A4CAD"/>
    <w:rsid w:val="008B79E6"/>
    <w:rsid w:val="008C075D"/>
    <w:rsid w:val="008C6D24"/>
    <w:rsid w:val="008F16D1"/>
    <w:rsid w:val="008F1FC3"/>
    <w:rsid w:val="009127DE"/>
    <w:rsid w:val="00927D7F"/>
    <w:rsid w:val="00934B0C"/>
    <w:rsid w:val="009370B0"/>
    <w:rsid w:val="0094011F"/>
    <w:rsid w:val="00942CE1"/>
    <w:rsid w:val="00943015"/>
    <w:rsid w:val="009432BD"/>
    <w:rsid w:val="00955A08"/>
    <w:rsid w:val="00957DC2"/>
    <w:rsid w:val="00977B66"/>
    <w:rsid w:val="00986843"/>
    <w:rsid w:val="00986B7C"/>
    <w:rsid w:val="009922D6"/>
    <w:rsid w:val="00995C46"/>
    <w:rsid w:val="009965FF"/>
    <w:rsid w:val="009A3BA5"/>
    <w:rsid w:val="009B5A8B"/>
    <w:rsid w:val="009D084C"/>
    <w:rsid w:val="009D1459"/>
    <w:rsid w:val="009D17E2"/>
    <w:rsid w:val="009D363C"/>
    <w:rsid w:val="009D43AB"/>
    <w:rsid w:val="009E4593"/>
    <w:rsid w:val="009F7402"/>
    <w:rsid w:val="00A068CA"/>
    <w:rsid w:val="00A109A5"/>
    <w:rsid w:val="00A251AA"/>
    <w:rsid w:val="00A304E4"/>
    <w:rsid w:val="00A541A1"/>
    <w:rsid w:val="00A62BC2"/>
    <w:rsid w:val="00A72AFA"/>
    <w:rsid w:val="00A73283"/>
    <w:rsid w:val="00A7408C"/>
    <w:rsid w:val="00A96350"/>
    <w:rsid w:val="00A96658"/>
    <w:rsid w:val="00AB0343"/>
    <w:rsid w:val="00AB3576"/>
    <w:rsid w:val="00AB3AC2"/>
    <w:rsid w:val="00AB4DB6"/>
    <w:rsid w:val="00AC4E79"/>
    <w:rsid w:val="00AD5AB6"/>
    <w:rsid w:val="00AD7ECB"/>
    <w:rsid w:val="00AE0000"/>
    <w:rsid w:val="00AE5B28"/>
    <w:rsid w:val="00AF504D"/>
    <w:rsid w:val="00AF5FC7"/>
    <w:rsid w:val="00B0599F"/>
    <w:rsid w:val="00B2024D"/>
    <w:rsid w:val="00B24467"/>
    <w:rsid w:val="00B3090B"/>
    <w:rsid w:val="00B3369B"/>
    <w:rsid w:val="00B33910"/>
    <w:rsid w:val="00B52D52"/>
    <w:rsid w:val="00B64650"/>
    <w:rsid w:val="00B65B7B"/>
    <w:rsid w:val="00B6619C"/>
    <w:rsid w:val="00B66401"/>
    <w:rsid w:val="00B879FE"/>
    <w:rsid w:val="00BB13B3"/>
    <w:rsid w:val="00BC5A7A"/>
    <w:rsid w:val="00BD532F"/>
    <w:rsid w:val="00BE0587"/>
    <w:rsid w:val="00BE69B2"/>
    <w:rsid w:val="00BF1F81"/>
    <w:rsid w:val="00BF26CC"/>
    <w:rsid w:val="00C07303"/>
    <w:rsid w:val="00C14225"/>
    <w:rsid w:val="00C2466E"/>
    <w:rsid w:val="00C3066C"/>
    <w:rsid w:val="00C4782E"/>
    <w:rsid w:val="00C52168"/>
    <w:rsid w:val="00C565E1"/>
    <w:rsid w:val="00C71A63"/>
    <w:rsid w:val="00C7737E"/>
    <w:rsid w:val="00C80F8E"/>
    <w:rsid w:val="00C82238"/>
    <w:rsid w:val="00C822F7"/>
    <w:rsid w:val="00C86716"/>
    <w:rsid w:val="00C95479"/>
    <w:rsid w:val="00CA23D0"/>
    <w:rsid w:val="00CA54E3"/>
    <w:rsid w:val="00CA5B57"/>
    <w:rsid w:val="00CB35D9"/>
    <w:rsid w:val="00CC0D22"/>
    <w:rsid w:val="00CC1304"/>
    <w:rsid w:val="00CC3550"/>
    <w:rsid w:val="00CD4AF0"/>
    <w:rsid w:val="00CD778D"/>
    <w:rsid w:val="00CE4868"/>
    <w:rsid w:val="00CF0A69"/>
    <w:rsid w:val="00D24D41"/>
    <w:rsid w:val="00D252FF"/>
    <w:rsid w:val="00D361E7"/>
    <w:rsid w:val="00D4066C"/>
    <w:rsid w:val="00D40E83"/>
    <w:rsid w:val="00D41DA7"/>
    <w:rsid w:val="00D4403A"/>
    <w:rsid w:val="00D53123"/>
    <w:rsid w:val="00D54123"/>
    <w:rsid w:val="00D61C92"/>
    <w:rsid w:val="00D655D7"/>
    <w:rsid w:val="00D66CFC"/>
    <w:rsid w:val="00D66DDF"/>
    <w:rsid w:val="00D749BF"/>
    <w:rsid w:val="00D80BB1"/>
    <w:rsid w:val="00D811E5"/>
    <w:rsid w:val="00DA2463"/>
    <w:rsid w:val="00DA43E0"/>
    <w:rsid w:val="00DA78BB"/>
    <w:rsid w:val="00DA7FFE"/>
    <w:rsid w:val="00DB2D11"/>
    <w:rsid w:val="00DB421C"/>
    <w:rsid w:val="00DB7CC8"/>
    <w:rsid w:val="00DC6F94"/>
    <w:rsid w:val="00DE2612"/>
    <w:rsid w:val="00DF1227"/>
    <w:rsid w:val="00E11C2E"/>
    <w:rsid w:val="00E43AE6"/>
    <w:rsid w:val="00E4787C"/>
    <w:rsid w:val="00E51B20"/>
    <w:rsid w:val="00E7547B"/>
    <w:rsid w:val="00E75F33"/>
    <w:rsid w:val="00E80A82"/>
    <w:rsid w:val="00E9245D"/>
    <w:rsid w:val="00E9726D"/>
    <w:rsid w:val="00EB23EC"/>
    <w:rsid w:val="00EB53DE"/>
    <w:rsid w:val="00EC03F7"/>
    <w:rsid w:val="00EE7168"/>
    <w:rsid w:val="00F03914"/>
    <w:rsid w:val="00F04F3C"/>
    <w:rsid w:val="00F06692"/>
    <w:rsid w:val="00F130B3"/>
    <w:rsid w:val="00F130B7"/>
    <w:rsid w:val="00F150FD"/>
    <w:rsid w:val="00F225C6"/>
    <w:rsid w:val="00F76485"/>
    <w:rsid w:val="00F809D7"/>
    <w:rsid w:val="00F90317"/>
    <w:rsid w:val="00FA0D82"/>
    <w:rsid w:val="00FB6C03"/>
    <w:rsid w:val="00FC4F6E"/>
    <w:rsid w:val="00FE2084"/>
    <w:rsid w:val="00FE6C4D"/>
    <w:rsid w:val="00FF74B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semiHidden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Thomas Campbell</cp:lastModifiedBy>
  <cp:revision>78</cp:revision>
  <dcterms:created xsi:type="dcterms:W3CDTF">2020-05-01T12:55:00Z</dcterms:created>
  <dcterms:modified xsi:type="dcterms:W3CDTF">2020-05-28T15:42:00Z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